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DA2708">
        <w:rPr>
          <w:rFonts w:ascii="Times New Roman" w:hAnsi="Times New Roman"/>
          <w:b/>
          <w:color w:val="000000" w:themeColor="text1"/>
          <w:sz w:val="24"/>
          <w:szCs w:val="24"/>
        </w:rPr>
        <w:t>___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DA2708">
        <w:rPr>
          <w:rFonts w:ascii="Times New Roman" w:hAnsi="Times New Roman"/>
          <w:b/>
          <w:color w:val="000000" w:themeColor="text1"/>
          <w:sz w:val="24"/>
          <w:szCs w:val="24"/>
        </w:rPr>
        <w:t>_________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2D45AE" w:rsidRPr="002D45AE"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86A42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</w:p>
    <w:p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:rsidR="00304286" w:rsidRPr="00C42237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Котлярову Дмитрию Александровичу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октября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с.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Стексово</w:t>
      </w:r>
      <w:proofErr w:type="spellEnd"/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Ардатовского</w:t>
      </w:r>
      <w:proofErr w:type="spellEnd"/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 района Горьковской области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гражданство:</w:t>
      </w:r>
      <w:proofErr w:type="gramEnd"/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Российская Федерация, пол: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34 14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№134288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 xml:space="preserve">Костромской области в </w:t>
      </w:r>
      <w:proofErr w:type="spellStart"/>
      <w:r w:rsidR="00A046F7">
        <w:rPr>
          <w:rFonts w:ascii="Times New Roman" w:hAnsi="Times New Roman"/>
          <w:color w:val="000000" w:themeColor="text1"/>
          <w:sz w:val="24"/>
          <w:szCs w:val="24"/>
        </w:rPr>
        <w:t>Нерехтском</w:t>
      </w:r>
      <w:proofErr w:type="spellEnd"/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районе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код подразделения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440-017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Костромская область, город Нерехта, улица Орехова, д.7 кв. 5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2D45AE">
        <w:rPr>
          <w:rFonts w:ascii="Times New Roman" w:hAnsi="Times New Roman"/>
          <w:color w:val="000000" w:themeColor="text1"/>
          <w:sz w:val="24"/>
          <w:szCs w:val="24"/>
        </w:rPr>
        <w:t xml:space="preserve">оздоровительном лагере -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5235" w:rsidRPr="00D05235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A2708">
        <w:rPr>
          <w:rFonts w:ascii="Times New Roman" w:hAnsi="Times New Roman"/>
          <w:color w:val="000000" w:themeColor="text1"/>
          <w:sz w:val="24"/>
          <w:szCs w:val="24"/>
          <w:lang w:val="en-US"/>
        </w:rPr>
        <w:t>ENGLISH</w:t>
      </w:r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+20</w:t>
      </w:r>
      <w:r w:rsidR="002D45AE" w:rsidRPr="002D45AE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D05235" w:rsidRPr="00D05235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________</w:t>
      </w:r>
      <w:bookmarkStart w:id="0" w:name="_GoBack"/>
      <w:bookmarkEnd w:id="0"/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2D45AE" w:rsidRPr="002D45AE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A2708" w:rsidRPr="00DA2708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186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2D45AE" w:rsidRPr="002D45AE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Нерехта ул. Свердлова дом 13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, Свердлова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 11,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Пионерская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6 (а), переулок Свердлова 9 (а), а также питания.</w:t>
      </w:r>
    </w:p>
    <w:p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:rsidR="00304286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A046F7">
        <w:rPr>
          <w:rFonts w:ascii="Times New Roman" w:hAnsi="Times New Roman"/>
          <w:color w:val="000000" w:themeColor="text1"/>
          <w:sz w:val="24"/>
          <w:szCs w:val="24"/>
        </w:rPr>
        <w:t>Котляров Дмитрий Александрович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:rsidR="002D45AE" w:rsidRPr="002D45AE" w:rsidRDefault="002D45AE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2D45AE" w:rsidRDefault="002D45AE" w:rsidP="002D45A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случае появления у ребенка симптомов ОРВИ обязуемся незамедлительно забрать ребенка из лагеря. Уведомлены о том, что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2DD2">
        <w:rPr>
          <w:rFonts w:ascii="Times New Roman" w:hAnsi="Times New Roman"/>
          <w:sz w:val="24"/>
          <w:szCs w:val="24"/>
        </w:rPr>
        <w:t xml:space="preserve">часть стоимости услуг, пропорционально количеству времени отсутствия </w:t>
      </w:r>
      <w:r>
        <w:rPr>
          <w:rFonts w:ascii="Times New Roman" w:hAnsi="Times New Roman"/>
          <w:sz w:val="24"/>
          <w:szCs w:val="24"/>
        </w:rPr>
        <w:t>ребенка</w:t>
      </w:r>
      <w:r w:rsidRPr="008B2DD2">
        <w:rPr>
          <w:rFonts w:ascii="Times New Roman" w:hAnsi="Times New Roman"/>
          <w:sz w:val="24"/>
          <w:szCs w:val="24"/>
        </w:rPr>
        <w:t xml:space="preserve"> в лагере, рассчитываемой от общей цены договора</w:t>
      </w:r>
      <w:r>
        <w:rPr>
          <w:rFonts w:ascii="Times New Roman" w:hAnsi="Times New Roman"/>
          <w:sz w:val="24"/>
          <w:szCs w:val="24"/>
        </w:rPr>
        <w:t>, подлежит возмещению.</w:t>
      </w:r>
    </w:p>
    <w:p w:rsidR="002D45AE" w:rsidRPr="002D45AE" w:rsidRDefault="002D45AE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68B"/>
    <w:rsid w:val="00080FC1"/>
    <w:rsid w:val="000D5AFE"/>
    <w:rsid w:val="00186A42"/>
    <w:rsid w:val="001E32AE"/>
    <w:rsid w:val="00211375"/>
    <w:rsid w:val="00287199"/>
    <w:rsid w:val="002D45AE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5D68F2"/>
    <w:rsid w:val="0065132A"/>
    <w:rsid w:val="00656F2B"/>
    <w:rsid w:val="00692E4B"/>
    <w:rsid w:val="00727FA1"/>
    <w:rsid w:val="00760517"/>
    <w:rsid w:val="00827A93"/>
    <w:rsid w:val="008C76B2"/>
    <w:rsid w:val="009376A4"/>
    <w:rsid w:val="009670DA"/>
    <w:rsid w:val="00970BC7"/>
    <w:rsid w:val="009B5B03"/>
    <w:rsid w:val="009F394E"/>
    <w:rsid w:val="00A046F7"/>
    <w:rsid w:val="00AD0112"/>
    <w:rsid w:val="00AF64E0"/>
    <w:rsid w:val="00B53DDF"/>
    <w:rsid w:val="00C242CC"/>
    <w:rsid w:val="00C40758"/>
    <w:rsid w:val="00C42237"/>
    <w:rsid w:val="00C46198"/>
    <w:rsid w:val="00C846D9"/>
    <w:rsid w:val="00C85B0F"/>
    <w:rsid w:val="00CE668B"/>
    <w:rsid w:val="00D05235"/>
    <w:rsid w:val="00DA2708"/>
    <w:rsid w:val="00DB60D7"/>
    <w:rsid w:val="00E35DCD"/>
    <w:rsid w:val="00E51EE0"/>
    <w:rsid w:val="00E63A00"/>
    <w:rsid w:val="00E93FB4"/>
    <w:rsid w:val="00ED0F79"/>
    <w:rsid w:val="00EE2BBE"/>
    <w:rsid w:val="00EF6DDD"/>
    <w:rsid w:val="00FA71A2"/>
    <w:rsid w:val="00FB7F77"/>
    <w:rsid w:val="00FE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PS</cp:lastModifiedBy>
  <cp:revision>2</cp:revision>
  <cp:lastPrinted>2016-07-01T16:05:00Z</cp:lastPrinted>
  <dcterms:created xsi:type="dcterms:W3CDTF">2021-02-10T08:35:00Z</dcterms:created>
  <dcterms:modified xsi:type="dcterms:W3CDTF">2021-02-10T08:35:00Z</dcterms:modified>
</cp:coreProperties>
</file>